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375" w:rsidRPr="00B27897" w:rsidRDefault="009C5D20" w:rsidP="00F94D14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5D20">
        <w:rPr>
          <w:rFonts w:ascii="Times New Roman" w:hAnsi="Times New Roman" w:cs="Times New Roman"/>
          <w:b/>
          <w:sz w:val="28"/>
          <w:szCs w:val="28"/>
        </w:rPr>
        <w:t>2.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ТЕМАТИЧЕСКИЙ ПЛАН И СОДЕРЖАНИЕ </w:t>
      </w:r>
      <w:r w:rsidR="00D77DA7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227375" w:rsidRPr="009C5D20">
        <w:rPr>
          <w:rFonts w:ascii="Times New Roman" w:hAnsi="Times New Roman" w:cs="Times New Roman"/>
          <w:b/>
          <w:sz w:val="28"/>
          <w:szCs w:val="28"/>
        </w:rPr>
        <w:t xml:space="preserve"> ПРАКТИКИ</w:t>
      </w:r>
    </w:p>
    <w:tbl>
      <w:tblPr>
        <w:tblW w:w="1494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9356"/>
        <w:gridCol w:w="1053"/>
      </w:tblGrid>
      <w:tr w:rsidR="00993648" w:rsidRPr="00B27897" w:rsidTr="00F94D14">
        <w:trPr>
          <w:trHeight w:val="231"/>
        </w:trPr>
        <w:tc>
          <w:tcPr>
            <w:tcW w:w="453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993648" w:rsidRPr="00B27897" w:rsidTr="00F94D14">
        <w:trPr>
          <w:trHeight w:val="20"/>
        </w:trPr>
        <w:tc>
          <w:tcPr>
            <w:tcW w:w="453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993648" w:rsidRPr="00B27897" w:rsidTr="00F94D14">
        <w:tblPrEx>
          <w:tblLook w:val="00A0" w:firstRow="1" w:lastRow="0" w:firstColumn="1" w:lastColumn="0" w:noHBand="0" w:noVBand="0"/>
        </w:tblPrEx>
        <w:trPr>
          <w:trHeight w:val="985"/>
        </w:trPr>
        <w:tc>
          <w:tcPr>
            <w:tcW w:w="4536" w:type="dxa"/>
            <w:vMerge w:val="restart"/>
            <w:vAlign w:val="center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овощей и грибов</w:t>
            </w:r>
          </w:p>
        </w:tc>
        <w:tc>
          <w:tcPr>
            <w:tcW w:w="9356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отварных и припущенных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BF3C88" w:rsidP="00BF3C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blPrEx>
          <w:tblLook w:val="00A0" w:firstRow="1" w:lastRow="0" w:firstColumn="1" w:lastColumn="0" w:noHBand="0" w:noVBand="0"/>
        </w:tblPrEx>
        <w:trPr>
          <w:trHeight w:val="467"/>
        </w:trPr>
        <w:tc>
          <w:tcPr>
            <w:tcW w:w="4536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жареных, запеченных  овощей и грибов.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F94D14">
        <w:tblPrEx>
          <w:tblLook w:val="00A0" w:firstRow="1" w:lastRow="0" w:firstColumn="1" w:lastColumn="0" w:noHBand="0" w:noVBand="0"/>
        </w:tblPrEx>
        <w:trPr>
          <w:trHeight w:val="603"/>
        </w:trPr>
        <w:tc>
          <w:tcPr>
            <w:tcW w:w="4536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тушеных овощей и грибов. 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3648" w:rsidRPr="00B27897" w:rsidRDefault="00993648" w:rsidP="00B27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F94D14">
        <w:trPr>
          <w:trHeight w:val="441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F94D14">
        <w:trPr>
          <w:trHeight w:val="360"/>
        </w:trPr>
        <w:tc>
          <w:tcPr>
            <w:tcW w:w="4536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 гарниров из круп и бобовых и макаронных изделий, яиц, творога, теста.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каш и изделий из каш.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3648" w:rsidRPr="00B27897" w:rsidTr="00F94D14">
        <w:trPr>
          <w:trHeight w:val="85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яиц и творога 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373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и оформление простых мучных блюд из теста с фаршем.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F3C88" w:rsidTr="00F94D14">
        <w:trPr>
          <w:trHeight w:val="367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F3C88" w:rsidRDefault="00993648" w:rsidP="00B2789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F3C88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3C88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993648" w:rsidRPr="00B27897" w:rsidTr="00F94D14">
        <w:trPr>
          <w:trHeight w:val="233"/>
        </w:trPr>
        <w:tc>
          <w:tcPr>
            <w:tcW w:w="4536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супов и соусов.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заправочных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993648" w:rsidRPr="00B27897" w:rsidTr="00F94D14">
        <w:trPr>
          <w:trHeight w:val="85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молочных сладких и холодных супов.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373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соусов с загустителем.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993648" w:rsidRPr="00B27897" w:rsidTr="00F94D14">
        <w:trPr>
          <w:trHeight w:val="239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</w:tr>
      <w:tr w:rsidR="00993648" w:rsidRPr="00B27897" w:rsidTr="00F94D14">
        <w:trPr>
          <w:trHeight w:val="694"/>
        </w:trPr>
        <w:tc>
          <w:tcPr>
            <w:tcW w:w="4536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блюд из рыбы.</w:t>
            </w:r>
          </w:p>
        </w:tc>
        <w:tc>
          <w:tcPr>
            <w:tcW w:w="9356" w:type="dxa"/>
          </w:tcPr>
          <w:p w:rsidR="00993648" w:rsidRPr="00BF3C88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отварной  и припущенной  рыбы 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437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жареной  рыбы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495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F3C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</w:t>
            </w:r>
            <w:r w:rsidR="00BF3C88">
              <w:rPr>
                <w:rFonts w:ascii="Times New Roman" w:hAnsi="Times New Roman" w:cs="Times New Roman"/>
                <w:sz w:val="28"/>
                <w:szCs w:val="28"/>
              </w:rPr>
              <w:t xml:space="preserve"> из тушеной  и запеченной рыбы 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141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F94D14">
        <w:trPr>
          <w:trHeight w:val="579"/>
        </w:trPr>
        <w:tc>
          <w:tcPr>
            <w:tcW w:w="4536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Приготовление блюд из мяса и домашней птицы.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блюд из мяса.  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449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птицы, пернатой дичи, кроликов, нутрий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270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блюд из рубленного мяса и мясных продуктов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574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993648" w:rsidRPr="00B27897" w:rsidTr="00F94D14">
        <w:trPr>
          <w:trHeight w:val="572"/>
        </w:trPr>
        <w:tc>
          <w:tcPr>
            <w:tcW w:w="4536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и оформление холодных блюд и закусок.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бутербродов и салатов.</w:t>
            </w:r>
          </w:p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</w:tcPr>
          <w:p w:rsidR="00993648" w:rsidRPr="00B27897" w:rsidRDefault="002C7CF4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93648" w:rsidRPr="00B27897" w:rsidTr="00F94D14">
        <w:trPr>
          <w:trHeight w:val="70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Отработка технологии приготовления холодных блюд и закусок.</w:t>
            </w:r>
          </w:p>
        </w:tc>
        <w:tc>
          <w:tcPr>
            <w:tcW w:w="1053" w:type="dxa"/>
          </w:tcPr>
          <w:p w:rsidR="00993648" w:rsidRPr="00B27897" w:rsidRDefault="002C7CF4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993648" w:rsidRPr="00B27897" w:rsidTr="00F94D14">
        <w:trPr>
          <w:trHeight w:val="163"/>
        </w:trPr>
        <w:tc>
          <w:tcPr>
            <w:tcW w:w="4536" w:type="dxa"/>
            <w:vMerge/>
            <w:vAlign w:val="center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B27897" w:rsidRDefault="002C7CF4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  <w:tr w:rsidR="00993648" w:rsidRPr="00B27897" w:rsidTr="00F94D14">
        <w:trPr>
          <w:trHeight w:val="450"/>
        </w:trPr>
        <w:tc>
          <w:tcPr>
            <w:tcW w:w="4536" w:type="dxa"/>
            <w:vMerge w:val="restart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Приготовление сладких блюд и напитков.</w:t>
            </w:r>
          </w:p>
        </w:tc>
        <w:tc>
          <w:tcPr>
            <w:tcW w:w="935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Приготовление желированных сладких блюд. Приготовление холодных напитков.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70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27897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зачет.</w:t>
            </w:r>
          </w:p>
        </w:tc>
        <w:tc>
          <w:tcPr>
            <w:tcW w:w="1053" w:type="dxa"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 w:val="28"/>
                <w:szCs w:val="28"/>
              </w:rPr>
            </w:pPr>
            <w:r w:rsidRPr="00B27897">
              <w:rPr>
                <w:sz w:val="28"/>
                <w:szCs w:val="28"/>
              </w:rPr>
              <w:t>6</w:t>
            </w:r>
          </w:p>
        </w:tc>
      </w:tr>
      <w:tr w:rsidR="00993648" w:rsidRPr="00B27897" w:rsidTr="00F94D14">
        <w:trPr>
          <w:trHeight w:val="70"/>
        </w:trPr>
        <w:tc>
          <w:tcPr>
            <w:tcW w:w="4536" w:type="dxa"/>
            <w:vMerge/>
          </w:tcPr>
          <w:p w:rsidR="00993648" w:rsidRPr="00B27897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  <w:tc>
          <w:tcPr>
            <w:tcW w:w="1053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993648" w:rsidRPr="00B27897" w:rsidTr="00F94D14">
        <w:trPr>
          <w:trHeight w:val="20"/>
        </w:trPr>
        <w:tc>
          <w:tcPr>
            <w:tcW w:w="4536" w:type="dxa"/>
          </w:tcPr>
          <w:p w:rsidR="00993648" w:rsidRPr="00B27897" w:rsidRDefault="00993648" w:rsidP="00B2789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56" w:type="dxa"/>
          </w:tcPr>
          <w:p w:rsidR="00993648" w:rsidRPr="0008699D" w:rsidRDefault="00993648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869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053" w:type="dxa"/>
          </w:tcPr>
          <w:p w:rsidR="00993648" w:rsidRPr="0008699D" w:rsidRDefault="002C7CF4" w:rsidP="00B278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156</w:t>
            </w:r>
          </w:p>
        </w:tc>
      </w:tr>
    </w:tbl>
    <w:p w:rsidR="00B27897" w:rsidRDefault="00B27897" w:rsidP="00B278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9B0DDB">
      <w:pPr>
        <w:widowControl w:val="0"/>
        <w:tabs>
          <w:tab w:val="left" w:pos="1560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3C" w:rsidRDefault="0000133C" w:rsidP="00F94D14">
      <w:pPr>
        <w:widowControl w:val="0"/>
        <w:tabs>
          <w:tab w:val="left" w:pos="1560"/>
        </w:tabs>
        <w:spacing w:after="0" w:line="240" w:lineRule="auto"/>
        <w:ind w:right="567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00133C" w:rsidSect="00F94D14">
      <w:footerReference w:type="even" r:id="rId7"/>
      <w:footerReference w:type="default" r:id="rId8"/>
      <w:pgSz w:w="16838" w:h="11906" w:orient="landscape"/>
      <w:pgMar w:top="1134" w:right="1134" w:bottom="707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01D" w:rsidRDefault="00B8001D" w:rsidP="00885BF7">
      <w:pPr>
        <w:spacing w:after="0" w:line="240" w:lineRule="auto"/>
      </w:pPr>
      <w:r>
        <w:separator/>
      </w:r>
    </w:p>
  </w:endnote>
  <w:endnote w:type="continuationSeparator" w:id="0">
    <w:p w:rsidR="00B8001D" w:rsidRDefault="00B8001D" w:rsidP="0088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626A42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2789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897" w:rsidRDefault="00626A42" w:rsidP="004A36FE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B27897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F94D14">
      <w:rPr>
        <w:rStyle w:val="af2"/>
        <w:noProof/>
      </w:rPr>
      <w:t>2</w:t>
    </w:r>
    <w:r>
      <w:rPr>
        <w:rStyle w:val="af2"/>
      </w:rPr>
      <w:fldChar w:fldCharType="end"/>
    </w:r>
  </w:p>
  <w:p w:rsidR="00B27897" w:rsidRDefault="00B27897" w:rsidP="004A36F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01D" w:rsidRDefault="00B8001D" w:rsidP="00885BF7">
      <w:pPr>
        <w:spacing w:after="0" w:line="240" w:lineRule="auto"/>
      </w:pPr>
      <w:r>
        <w:separator/>
      </w:r>
    </w:p>
  </w:footnote>
  <w:footnote w:type="continuationSeparator" w:id="0">
    <w:p w:rsidR="00B8001D" w:rsidRDefault="00B8001D" w:rsidP="00885B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7022940"/>
    <w:lvl w:ilvl="0">
      <w:numFmt w:val="decimal"/>
      <w:lvlText w:val="*"/>
      <w:lvlJc w:val="left"/>
    </w:lvl>
  </w:abstractNum>
  <w:abstractNum w:abstractNumId="1">
    <w:nsid w:val="0A1D3A88"/>
    <w:multiLevelType w:val="multilevel"/>
    <w:tmpl w:val="79C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6A0EBD"/>
    <w:multiLevelType w:val="hybridMultilevel"/>
    <w:tmpl w:val="70143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471C31"/>
    <w:multiLevelType w:val="multilevel"/>
    <w:tmpl w:val="B6C067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>
    <w:nsid w:val="11744187"/>
    <w:multiLevelType w:val="hybridMultilevel"/>
    <w:tmpl w:val="467C540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15C96A13"/>
    <w:multiLevelType w:val="hybridMultilevel"/>
    <w:tmpl w:val="537297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914037"/>
    <w:multiLevelType w:val="hybridMultilevel"/>
    <w:tmpl w:val="F104D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A530ED2"/>
    <w:multiLevelType w:val="hybridMultilevel"/>
    <w:tmpl w:val="FE441F1E"/>
    <w:lvl w:ilvl="0" w:tplc="1B0C215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84E7F6B"/>
    <w:multiLevelType w:val="hybridMultilevel"/>
    <w:tmpl w:val="7D801E18"/>
    <w:lvl w:ilvl="0" w:tplc="049C4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4334C"/>
    <w:multiLevelType w:val="hybridMultilevel"/>
    <w:tmpl w:val="3ED4973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1">
    <w:nsid w:val="2CAA1E42"/>
    <w:multiLevelType w:val="hybridMultilevel"/>
    <w:tmpl w:val="4AF2B0A2"/>
    <w:lvl w:ilvl="0" w:tplc="E5EC4BF4">
      <w:start w:val="1"/>
      <w:numFmt w:val="decimal"/>
      <w:lvlText w:val="%1."/>
      <w:lvlJc w:val="left"/>
      <w:pPr>
        <w:tabs>
          <w:tab w:val="num" w:pos="1065"/>
        </w:tabs>
        <w:ind w:left="1065" w:hanging="825"/>
      </w:pPr>
    </w:lvl>
    <w:lvl w:ilvl="1" w:tplc="2D02036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2C4055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E991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34A7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50065C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428A9B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B7AB6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5680FF1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2CC65CAF"/>
    <w:multiLevelType w:val="hybridMultilevel"/>
    <w:tmpl w:val="7FA2D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F557AC"/>
    <w:multiLevelType w:val="multilevel"/>
    <w:tmpl w:val="B9DA5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AE1D47"/>
    <w:multiLevelType w:val="hybridMultilevel"/>
    <w:tmpl w:val="EB803434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5">
    <w:nsid w:val="410515CE"/>
    <w:multiLevelType w:val="hybridMultilevel"/>
    <w:tmpl w:val="8BE07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A06FFF"/>
    <w:multiLevelType w:val="hybridMultilevel"/>
    <w:tmpl w:val="C9C06F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526C1C"/>
    <w:multiLevelType w:val="hybridMultilevel"/>
    <w:tmpl w:val="80D27FD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5A61811"/>
    <w:multiLevelType w:val="hybridMultilevel"/>
    <w:tmpl w:val="8E2E13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5EA49AC"/>
    <w:multiLevelType w:val="hybridMultilevel"/>
    <w:tmpl w:val="17BC0382"/>
    <w:lvl w:ilvl="0" w:tplc="F4504D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CE8D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F7201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3E07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3943F6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0E68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84C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B0CB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02FE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A2A4F4E"/>
    <w:multiLevelType w:val="multilevel"/>
    <w:tmpl w:val="450A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F05EF1"/>
    <w:multiLevelType w:val="multilevel"/>
    <w:tmpl w:val="A08C843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84B4BBC"/>
    <w:multiLevelType w:val="hybridMultilevel"/>
    <w:tmpl w:val="AD88E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086A86"/>
    <w:multiLevelType w:val="multilevel"/>
    <w:tmpl w:val="E1262D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5">
    <w:nsid w:val="73985EF1"/>
    <w:multiLevelType w:val="hybridMultilevel"/>
    <w:tmpl w:val="88C67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63102B"/>
    <w:multiLevelType w:val="hybridMultilevel"/>
    <w:tmpl w:val="E56852D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7"/>
  </w:num>
  <w:num w:numId="4">
    <w:abstractNumId w:val="8"/>
  </w:num>
  <w:num w:numId="5">
    <w:abstractNumId w:val="17"/>
  </w:num>
  <w:num w:numId="6">
    <w:abstractNumId w:val="9"/>
  </w:num>
  <w:num w:numId="7">
    <w:abstractNumId w:val="14"/>
  </w:num>
  <w:num w:numId="8">
    <w:abstractNumId w:val="10"/>
  </w:num>
  <w:num w:numId="9">
    <w:abstractNumId w:val="26"/>
  </w:num>
  <w:num w:numId="10">
    <w:abstractNumId w:val="6"/>
  </w:num>
  <w:num w:numId="11">
    <w:abstractNumId w:val="18"/>
  </w:num>
  <w:num w:numId="12">
    <w:abstractNumId w:val="23"/>
  </w:num>
  <w:num w:numId="13">
    <w:abstractNumId w:val="22"/>
  </w:num>
  <w:num w:numId="14">
    <w:abstractNumId w:val="3"/>
  </w:num>
  <w:num w:numId="15">
    <w:abstractNumId w:val="12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"/>
  </w:num>
  <w:num w:numId="23">
    <w:abstractNumId w:val="25"/>
  </w:num>
  <w:num w:numId="24">
    <w:abstractNumId w:val="4"/>
  </w:num>
  <w:num w:numId="25">
    <w:abstractNumId w:val="24"/>
  </w:num>
  <w:num w:numId="26">
    <w:abstractNumId w:val="21"/>
  </w:num>
  <w:num w:numId="27">
    <w:abstractNumId w:val="13"/>
  </w:num>
  <w:num w:numId="28">
    <w:abstractNumId w:val="1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375"/>
    <w:rsid w:val="0000133C"/>
    <w:rsid w:val="0004106D"/>
    <w:rsid w:val="00060D04"/>
    <w:rsid w:val="000733AA"/>
    <w:rsid w:val="0008699D"/>
    <w:rsid w:val="000B36A8"/>
    <w:rsid w:val="000E1373"/>
    <w:rsid w:val="001278B7"/>
    <w:rsid w:val="00155CD3"/>
    <w:rsid w:val="00227375"/>
    <w:rsid w:val="00234220"/>
    <w:rsid w:val="002C7CF4"/>
    <w:rsid w:val="002E4873"/>
    <w:rsid w:val="00316B2A"/>
    <w:rsid w:val="00443A92"/>
    <w:rsid w:val="004A36FE"/>
    <w:rsid w:val="004A577C"/>
    <w:rsid w:val="005718B7"/>
    <w:rsid w:val="00626A42"/>
    <w:rsid w:val="00665645"/>
    <w:rsid w:val="0067425E"/>
    <w:rsid w:val="006945A9"/>
    <w:rsid w:val="006F206C"/>
    <w:rsid w:val="00777979"/>
    <w:rsid w:val="007B3652"/>
    <w:rsid w:val="00885BF7"/>
    <w:rsid w:val="008C22DC"/>
    <w:rsid w:val="009040AF"/>
    <w:rsid w:val="00993648"/>
    <w:rsid w:val="009B0DDB"/>
    <w:rsid w:val="009C5D20"/>
    <w:rsid w:val="00A705B0"/>
    <w:rsid w:val="00B27897"/>
    <w:rsid w:val="00B46D05"/>
    <w:rsid w:val="00B7094D"/>
    <w:rsid w:val="00B8001D"/>
    <w:rsid w:val="00BB576F"/>
    <w:rsid w:val="00BF3C88"/>
    <w:rsid w:val="00C4139F"/>
    <w:rsid w:val="00C5197F"/>
    <w:rsid w:val="00C52DDC"/>
    <w:rsid w:val="00C61C34"/>
    <w:rsid w:val="00C74645"/>
    <w:rsid w:val="00D276F5"/>
    <w:rsid w:val="00D64C49"/>
    <w:rsid w:val="00D77DA7"/>
    <w:rsid w:val="00DE40FA"/>
    <w:rsid w:val="00F11DB7"/>
    <w:rsid w:val="00F164B4"/>
    <w:rsid w:val="00F2150C"/>
    <w:rsid w:val="00F37247"/>
    <w:rsid w:val="00F66F65"/>
    <w:rsid w:val="00F94D14"/>
    <w:rsid w:val="00FB79AC"/>
    <w:rsid w:val="00FC1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9C26E-A9B9-452B-B2A1-07E70C3B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BF7"/>
  </w:style>
  <w:style w:type="paragraph" w:styleId="1">
    <w:name w:val="heading 1"/>
    <w:basedOn w:val="a"/>
    <w:next w:val="a"/>
    <w:link w:val="10"/>
    <w:qFormat/>
    <w:rsid w:val="0022737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nhideWhenUsed/>
    <w:rsid w:val="00227375"/>
    <w:pPr>
      <w:spacing w:after="120"/>
    </w:pPr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rsid w:val="00227375"/>
    <w:rPr>
      <w:rFonts w:ascii="Times New Roman" w:eastAsia="Calibri" w:hAnsi="Times New Roman" w:cs="Times New Roman"/>
      <w:smallCaps/>
      <w:sz w:val="24"/>
      <w:szCs w:val="24"/>
      <w:lang w:eastAsia="en-US"/>
    </w:rPr>
  </w:style>
  <w:style w:type="paragraph" w:styleId="a5">
    <w:name w:val="Title"/>
    <w:basedOn w:val="a"/>
    <w:link w:val="a6"/>
    <w:qFormat/>
    <w:rsid w:val="0022737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CYR" w:eastAsia="Times New Roman" w:hAnsi="Arial CYR" w:cs="Arial CYR"/>
      <w:sz w:val="28"/>
      <w:szCs w:val="28"/>
    </w:rPr>
  </w:style>
  <w:style w:type="character" w:customStyle="1" w:styleId="a6">
    <w:name w:val="Название Знак"/>
    <w:basedOn w:val="a0"/>
    <w:link w:val="a5"/>
    <w:rsid w:val="00227375"/>
    <w:rPr>
      <w:rFonts w:ascii="Arial CYR" w:eastAsia="Times New Roman" w:hAnsi="Arial CYR" w:cs="Arial CYR"/>
      <w:sz w:val="28"/>
      <w:szCs w:val="28"/>
    </w:rPr>
  </w:style>
  <w:style w:type="paragraph" w:customStyle="1" w:styleId="11">
    <w:name w:val="Знак1"/>
    <w:basedOn w:val="a"/>
    <w:rsid w:val="0022737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7">
    <w:name w:val="List"/>
    <w:basedOn w:val="a"/>
    <w:rsid w:val="00227375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8">
    <w:name w:val="Body Text Indent"/>
    <w:basedOn w:val="a"/>
    <w:link w:val="a9"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nhideWhenUsed/>
    <w:rsid w:val="002273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27375"/>
    <w:rPr>
      <w:rFonts w:ascii="Times New Roman" w:eastAsia="Times New Roman" w:hAnsi="Times New Roman" w:cs="Times New Roman"/>
      <w:sz w:val="16"/>
      <w:szCs w:val="16"/>
    </w:rPr>
  </w:style>
  <w:style w:type="paragraph" w:styleId="2">
    <w:name w:val="Body Text Indent 2"/>
    <w:basedOn w:val="a"/>
    <w:link w:val="20"/>
    <w:rsid w:val="0022737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227375"/>
    <w:rPr>
      <w:rFonts w:ascii="Times New Roman" w:eastAsia="Times New Roman" w:hAnsi="Times New Roman" w:cs="Times New Roman"/>
      <w:sz w:val="24"/>
      <w:szCs w:val="24"/>
    </w:rPr>
  </w:style>
  <w:style w:type="paragraph" w:customStyle="1" w:styleId="A10">
    <w:name w:val="A1"/>
    <w:basedOn w:val="a"/>
    <w:rsid w:val="00227375"/>
    <w:pPr>
      <w:spacing w:before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aa">
    <w:name w:val="Абзац"/>
    <w:basedOn w:val="a"/>
    <w:rsid w:val="00227375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paragraph" w:styleId="ab">
    <w:name w:val="Normal (Web)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Знак3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Plain Text"/>
    <w:basedOn w:val="a"/>
    <w:link w:val="ad"/>
    <w:rsid w:val="00227375"/>
    <w:pPr>
      <w:spacing w:after="0" w:line="262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d">
    <w:name w:val="Текст Знак"/>
    <w:basedOn w:val="a0"/>
    <w:link w:val="ac"/>
    <w:rsid w:val="00227375"/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day7">
    <w:name w:val="da y7"/>
    <w:basedOn w:val="a0"/>
    <w:rsid w:val="00227375"/>
  </w:style>
  <w:style w:type="character" w:styleId="ae">
    <w:name w:val="Hyperlink"/>
    <w:rsid w:val="00227375"/>
    <w:rPr>
      <w:color w:val="0000FF"/>
      <w:u w:val="single"/>
    </w:rPr>
  </w:style>
  <w:style w:type="paragraph" w:styleId="21">
    <w:name w:val="Body Text 2"/>
    <w:basedOn w:val="a"/>
    <w:link w:val="22"/>
    <w:rsid w:val="0022737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22737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qFormat/>
    <w:rsid w:val="0022737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footer"/>
    <w:basedOn w:val="a"/>
    <w:link w:val="af1"/>
    <w:rsid w:val="002273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227375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227375"/>
  </w:style>
  <w:style w:type="table" w:styleId="af3">
    <w:name w:val="Table Grid"/>
    <w:basedOn w:val="a1"/>
    <w:rsid w:val="0022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">
    <w:name w:val="Знак2 Знак Знак Знак"/>
    <w:basedOn w:val="a"/>
    <w:rsid w:val="00227375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4">
    <w:name w:val="Balloon Text"/>
    <w:basedOn w:val="a"/>
    <w:link w:val="af5"/>
    <w:rsid w:val="0022737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5">
    <w:name w:val="Текст выноски Знак"/>
    <w:basedOn w:val="a0"/>
    <w:link w:val="af4"/>
    <w:rsid w:val="00227375"/>
    <w:rPr>
      <w:rFonts w:ascii="Tahoma" w:eastAsia="Times New Roman" w:hAnsi="Tahoma" w:cs="Times New Roman"/>
      <w:sz w:val="16"/>
      <w:szCs w:val="16"/>
    </w:rPr>
  </w:style>
  <w:style w:type="paragraph" w:customStyle="1" w:styleId="12">
    <w:name w:val="Обычный1"/>
    <w:rsid w:val="00227375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4">
    <w:name w:val="List 2"/>
    <w:basedOn w:val="a"/>
    <w:rsid w:val="00227375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9">
    <w:name w:val="c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27375"/>
  </w:style>
  <w:style w:type="paragraph" w:customStyle="1" w:styleId="c25">
    <w:name w:val="c2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7">
    <w:name w:val="c4 c37"/>
    <w:basedOn w:val="a0"/>
    <w:rsid w:val="00227375"/>
  </w:style>
  <w:style w:type="paragraph" w:customStyle="1" w:styleId="c25c19">
    <w:name w:val="c25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227375"/>
  </w:style>
  <w:style w:type="paragraph" w:customStyle="1" w:styleId="c63c19c69">
    <w:name w:val="c63 c19 c6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c69c19">
    <w:name w:val="c63 c69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7">
    <w:name w:val="c6 c37"/>
    <w:basedOn w:val="a0"/>
    <w:rsid w:val="00227375"/>
  </w:style>
  <w:style w:type="character" w:customStyle="1" w:styleId="apple-converted-space">
    <w:name w:val="apple-converted-space"/>
    <w:basedOn w:val="a0"/>
    <w:rsid w:val="00227375"/>
  </w:style>
  <w:style w:type="paragraph" w:customStyle="1" w:styleId="c1c19">
    <w:name w:val="c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9c60">
    <w:name w:val="c1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19c60">
    <w:name w:val="c25 c19 c6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12">
    <w:name w:val="c5 c12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">
    <w:name w:val="c42"/>
    <w:basedOn w:val="a0"/>
    <w:rsid w:val="00227375"/>
  </w:style>
  <w:style w:type="paragraph" w:customStyle="1" w:styleId="c5c17">
    <w:name w:val="c5 c1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33">
    <w:name w:val="c6 c33"/>
    <w:basedOn w:val="a0"/>
    <w:rsid w:val="00227375"/>
  </w:style>
  <w:style w:type="character" w:customStyle="1" w:styleId="c127">
    <w:name w:val="c127"/>
    <w:basedOn w:val="a0"/>
    <w:rsid w:val="00227375"/>
  </w:style>
  <w:style w:type="paragraph" w:customStyle="1" w:styleId="c11c19">
    <w:name w:val="c11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0">
    <w:name w:val="c8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c90">
    <w:name w:val="c45 c90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c33">
    <w:name w:val="c4 c33"/>
    <w:basedOn w:val="a0"/>
    <w:rsid w:val="00227375"/>
  </w:style>
  <w:style w:type="paragraph" w:customStyle="1" w:styleId="c1">
    <w:name w:val="c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c45">
    <w:name w:val="c25 c45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c34">
    <w:name w:val="c5 c34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2c33">
    <w:name w:val="c42 c33"/>
    <w:basedOn w:val="a0"/>
    <w:rsid w:val="00227375"/>
  </w:style>
  <w:style w:type="paragraph" w:customStyle="1" w:styleId="c25c71">
    <w:name w:val="c25 c71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53">
    <w:name w:val="c6 c53"/>
    <w:basedOn w:val="a0"/>
    <w:rsid w:val="00227375"/>
  </w:style>
  <w:style w:type="paragraph" w:customStyle="1" w:styleId="c25c113">
    <w:name w:val="c25 c113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62c33">
    <w:name w:val="c6 c62 c33"/>
    <w:basedOn w:val="a0"/>
    <w:rsid w:val="00227375"/>
  </w:style>
  <w:style w:type="character" w:customStyle="1" w:styleId="c6c53c33">
    <w:name w:val="c6 c53 c33"/>
    <w:basedOn w:val="a0"/>
    <w:rsid w:val="00227375"/>
  </w:style>
  <w:style w:type="paragraph" w:customStyle="1" w:styleId="c107c19">
    <w:name w:val="c107 c19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c107">
    <w:name w:val="c19 c107"/>
    <w:basedOn w:val="a"/>
    <w:rsid w:val="00227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semiHidden/>
    <w:locked/>
    <w:rsid w:val="002273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35</cp:revision>
  <cp:lastPrinted>2019-10-10T04:56:00Z</cp:lastPrinted>
  <dcterms:created xsi:type="dcterms:W3CDTF">2017-07-21T12:38:00Z</dcterms:created>
  <dcterms:modified xsi:type="dcterms:W3CDTF">2020-10-05T05:34:00Z</dcterms:modified>
</cp:coreProperties>
</file>